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  <w:gridCol w:w="2552"/>
      </w:tblGrid>
      <w:tr w:rsidR="00C645A1" w:rsidTr="00C645A1">
        <w:tc>
          <w:tcPr>
            <w:tcW w:w="3686" w:type="dxa"/>
          </w:tcPr>
          <w:p w:rsidR="00C645A1" w:rsidRDefault="00C645A1" w:rsidP="002A2F0F">
            <w:pPr>
              <w:spacing w:after="120"/>
            </w:pPr>
            <w:bookmarkStart w:id="0" w:name="_GoBack"/>
            <w:bookmarkEnd w:id="0"/>
            <w:r>
              <w:rPr>
                <w:noProof/>
                <w:lang w:eastAsia="pt-PT"/>
              </w:rPr>
              <w:drawing>
                <wp:inline distT="0" distB="0" distL="0" distR="0" wp14:anchorId="00DCD106" wp14:editId="324B8C47">
                  <wp:extent cx="1895475" cy="571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32" b="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C645A1" w:rsidRDefault="00C645A1" w:rsidP="002A2F0F">
            <w:pPr>
              <w:jc w:val="center"/>
            </w:pPr>
          </w:p>
        </w:tc>
        <w:tc>
          <w:tcPr>
            <w:tcW w:w="2552" w:type="dxa"/>
          </w:tcPr>
          <w:p w:rsidR="00C645A1" w:rsidRDefault="002D33F6" w:rsidP="002A2F0F">
            <w:r w:rsidRPr="002D33F6"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69504" behindDoc="0" locked="0" layoutInCell="1" allowOverlap="1" wp14:anchorId="619AFFCC" wp14:editId="12541D43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-8255</wp:posOffset>
                  </wp:positionV>
                  <wp:extent cx="1104900" cy="571500"/>
                  <wp:effectExtent l="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R-0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66" t="28000" r="10000" b="32000"/>
                          <a:stretch/>
                        </pic:blipFill>
                        <pic:spPr bwMode="auto">
                          <a:xfrm>
                            <a:off x="0" y="0"/>
                            <a:ext cx="110490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33F6"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75B3B1C8" wp14:editId="09B83514">
                  <wp:simplePos x="0" y="0"/>
                  <wp:positionH relativeFrom="column">
                    <wp:posOffset>-1720850</wp:posOffset>
                  </wp:positionH>
                  <wp:positionV relativeFrom="paragraph">
                    <wp:posOffset>-27305</wp:posOffset>
                  </wp:positionV>
                  <wp:extent cx="1264814" cy="711409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LIC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814" cy="71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F5D" w:rsidRDefault="00BE2362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161964" cy="0"/>
                <wp:effectExtent l="0" t="0" r="2984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818070" id="Conector reto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65pt" to="48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" strokecolor="black [3040]"/>
            </w:pict>
          </mc:Fallback>
        </mc:AlternateContent>
      </w:r>
    </w:p>
    <w:p w:rsidR="00C645A1" w:rsidRDefault="00C645A1" w:rsidP="00963A8A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</w:t>
      </w:r>
      <w:r w:rsidR="007B333E">
        <w:rPr>
          <w:rFonts w:eastAsia="Times New Roman" w:cs="Times New Roman"/>
          <w:bCs/>
          <w:kern w:val="36"/>
          <w:sz w:val="24"/>
          <w:szCs w:val="24"/>
          <w:lang w:eastAsia="pt-PT"/>
        </w:rPr>
        <w:t>8</w:t>
      </w:r>
    </w:p>
    <w:p w:rsidR="00C645A1" w:rsidRDefault="00C645A1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C645A1" w:rsidRDefault="00C645A1" w:rsidP="00CF52BC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C645A1" w:rsidRDefault="00304F5D" w:rsidP="00C645A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282E04" w:rsidTr="00CF52BC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2E04" w:rsidRPr="00C645A1" w:rsidRDefault="00C645A1" w:rsidP="00CF52BC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82E04" w:rsidRPr="00C645A1" w:rsidRDefault="00963A8A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82E04" w:rsidRPr="00C645A1" w:rsidRDefault="00282E04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</w:tbl>
    <w:p w:rsidR="00282E04" w:rsidRPr="00304F5D" w:rsidRDefault="00282E04">
      <w:pPr>
        <w:rPr>
          <w:sz w:val="14"/>
        </w:rPr>
      </w:pPr>
    </w:p>
    <w:sectPr w:rsidR="00282E04" w:rsidRPr="00304F5D" w:rsidSect="00304F5D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282E04"/>
    <w:rsid w:val="002A2CD6"/>
    <w:rsid w:val="002D33F6"/>
    <w:rsid w:val="00304F5D"/>
    <w:rsid w:val="00640C81"/>
    <w:rsid w:val="00775BE6"/>
    <w:rsid w:val="007B333E"/>
    <w:rsid w:val="008501D1"/>
    <w:rsid w:val="0092758E"/>
    <w:rsid w:val="00963A8A"/>
    <w:rsid w:val="00974747"/>
    <w:rsid w:val="009D0A72"/>
    <w:rsid w:val="00BE2362"/>
    <w:rsid w:val="00C645A1"/>
    <w:rsid w:val="00C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cter">
    <w:name w:val="Cabeçalho Carác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Sá de Miranda</cp:lastModifiedBy>
  <cp:revision>2</cp:revision>
  <cp:lastPrinted>2017-01-26T11:46:00Z</cp:lastPrinted>
  <dcterms:created xsi:type="dcterms:W3CDTF">2018-01-31T09:36:00Z</dcterms:created>
  <dcterms:modified xsi:type="dcterms:W3CDTF">2018-01-31T09:36:00Z</dcterms:modified>
</cp:coreProperties>
</file>